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1B" w:rsidRDefault="00666A77">
      <w:pPr>
        <w:spacing w:after="216"/>
        <w:ind w:right="404"/>
        <w:jc w:val="right"/>
      </w:pPr>
      <w:r>
        <w:rPr>
          <w:b w:val="0"/>
        </w:rPr>
        <w:t xml:space="preserve">Załącznik nr 2 </w:t>
      </w:r>
    </w:p>
    <w:p w:rsidR="003E7B1B" w:rsidRDefault="00666A77">
      <w:r>
        <w:t xml:space="preserve">Proszę o przedstawienie wyceny poszczególnych działań, które szczegółowo są opisane w załączniku nr 1 (Szczegółowy Opis Przedmiotu Zamówienia): </w:t>
      </w:r>
    </w:p>
    <w:tbl>
      <w:tblPr>
        <w:tblStyle w:val="TableGrid"/>
        <w:tblW w:w="9290" w:type="dxa"/>
        <w:tblInd w:w="-108" w:type="dxa"/>
        <w:tblCellMar>
          <w:top w:w="7" w:type="dxa"/>
          <w:left w:w="17" w:type="dxa"/>
          <w:right w:w="51" w:type="dxa"/>
        </w:tblCellMar>
        <w:tblLook w:val="04A0" w:firstRow="1" w:lastRow="0" w:firstColumn="1" w:lastColumn="0" w:noHBand="0" w:noVBand="1"/>
      </w:tblPr>
      <w:tblGrid>
        <w:gridCol w:w="3305"/>
        <w:gridCol w:w="2991"/>
        <w:gridCol w:w="2994"/>
      </w:tblGrid>
      <w:tr w:rsidR="003E7B1B">
        <w:trPr>
          <w:trHeight w:val="48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1D6EF9">
            <w:pPr>
              <w:ind w:left="26"/>
              <w:jc w:val="center"/>
            </w:pPr>
            <w:r>
              <w:rPr>
                <w:b w:val="0"/>
                <w:sz w:val="24"/>
              </w:rPr>
              <w:t xml:space="preserve">Organizacja Gali konkursu </w:t>
            </w:r>
            <w:r w:rsidR="00666A77">
              <w:rPr>
                <w:b w:val="0"/>
                <w:sz w:val="24"/>
              </w:rPr>
              <w:t xml:space="preserve"> „</w:t>
            </w:r>
            <w:r w:rsidRPr="001D6EF9">
              <w:rPr>
                <w:b w:val="0"/>
                <w:sz w:val="24"/>
              </w:rPr>
              <w:t>Żagle Warmii i Mazur 2018</w:t>
            </w:r>
            <w:r w:rsidR="00666A77">
              <w:rPr>
                <w:b w:val="0"/>
                <w:sz w:val="24"/>
              </w:rPr>
              <w:t xml:space="preserve">” </w:t>
            </w:r>
          </w:p>
        </w:tc>
      </w:tr>
      <w:tr w:rsidR="003E7B1B" w:rsidTr="001D6EF9">
        <w:trPr>
          <w:trHeight w:val="26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666A77">
            <w:pPr>
              <w:ind w:left="91"/>
            </w:pPr>
            <w:r>
              <w:rPr>
                <w:b w:val="0"/>
              </w:rPr>
              <w:t xml:space="preserve">Działanie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666A77">
            <w:pPr>
              <w:ind w:left="91"/>
            </w:pPr>
            <w:r>
              <w:rPr>
                <w:b w:val="0"/>
              </w:rPr>
              <w:t xml:space="preserve">Kwota netto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666A77">
            <w:pPr>
              <w:ind w:left="94"/>
            </w:pPr>
            <w:r>
              <w:rPr>
                <w:b w:val="0"/>
              </w:rPr>
              <w:t xml:space="preserve">Kwota brutto </w:t>
            </w:r>
          </w:p>
        </w:tc>
      </w:tr>
      <w:tr w:rsidR="00444388" w:rsidTr="00E66A3F">
        <w:trPr>
          <w:trHeight w:val="580"/>
        </w:trPr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t xml:space="preserve">Organizacja X Gali Produkt </w:t>
            </w:r>
          </w:p>
          <w:p w:rsidR="00444388" w:rsidRDefault="00444388" w:rsidP="00444388">
            <w:pPr>
              <w:ind w:left="77"/>
            </w:pPr>
            <w:r>
              <w:t xml:space="preserve">Warmia Mazury </w:t>
            </w:r>
          </w:p>
          <w:p w:rsidR="00444388" w:rsidRDefault="00444388" w:rsidP="00444388">
            <w:pPr>
              <w:ind w:left="77"/>
            </w:pPr>
          </w:p>
          <w:p w:rsidR="00444388" w:rsidRPr="001D6EF9" w:rsidRDefault="00444388" w:rsidP="00444388">
            <w:pPr>
              <w:numPr>
                <w:ilvl w:val="0"/>
                <w:numId w:val="6"/>
              </w:numPr>
              <w:spacing w:after="29" w:line="246" w:lineRule="auto"/>
              <w:ind w:right="90" w:hanging="360"/>
              <w:jc w:val="both"/>
              <w:rPr>
                <w:b w:val="0"/>
              </w:rPr>
            </w:pPr>
            <w:r w:rsidRPr="001D6EF9">
              <w:rPr>
                <w:b w:val="0"/>
              </w:rPr>
              <w:t>Aranżacja sali</w:t>
            </w:r>
          </w:p>
          <w:p w:rsidR="00444388" w:rsidRDefault="00444388" w:rsidP="00444388">
            <w:pPr>
              <w:numPr>
                <w:ilvl w:val="0"/>
                <w:numId w:val="6"/>
              </w:numPr>
              <w:spacing w:after="29" w:line="246" w:lineRule="auto"/>
              <w:ind w:right="90" w:hanging="360"/>
              <w:jc w:val="both"/>
            </w:pPr>
            <w:r>
              <w:rPr>
                <w:b w:val="0"/>
              </w:rPr>
              <w:t xml:space="preserve">Zapewnienie bufetu kawowego oraz cateringu dla około 500 osób w porozumieniu z operatorem przestrzeni restauracyjnej działającej na terenie Filharmonii Warmińsko-Mazurskiej w Olsztynie </w:t>
            </w:r>
          </w:p>
          <w:p w:rsidR="00444388" w:rsidRPr="00444388" w:rsidRDefault="00444388" w:rsidP="00444388">
            <w:pPr>
              <w:numPr>
                <w:ilvl w:val="0"/>
                <w:numId w:val="6"/>
              </w:numPr>
              <w:spacing w:after="29" w:line="246" w:lineRule="auto"/>
              <w:ind w:right="90" w:hanging="360"/>
              <w:jc w:val="both"/>
            </w:pPr>
            <w:r w:rsidRPr="001D6EF9">
              <w:rPr>
                <w:b w:val="0"/>
              </w:rPr>
              <w:t>Występ artystyczny</w:t>
            </w:r>
          </w:p>
          <w:p w:rsidR="00444388" w:rsidRPr="00444388" w:rsidRDefault="00444388" w:rsidP="004443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 w:val="0"/>
                <w:bCs/>
                <w:color w:val="auto"/>
              </w:rPr>
            </w:pPr>
            <w:proofErr w:type="spellStart"/>
            <w:r w:rsidRPr="00444388">
              <w:rPr>
                <w:rFonts w:eastAsia="Times New Roman"/>
                <w:b w:val="0"/>
                <w:bCs/>
                <w:color w:val="auto"/>
              </w:rPr>
              <w:t>Zakopower</w:t>
            </w:r>
            <w:proofErr w:type="spellEnd"/>
          </w:p>
          <w:p w:rsidR="00444388" w:rsidRPr="00444388" w:rsidRDefault="00444388" w:rsidP="004443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 w:val="0"/>
                <w:bCs/>
                <w:color w:val="auto"/>
              </w:rPr>
            </w:pPr>
            <w:r w:rsidRPr="00444388">
              <w:rPr>
                <w:rFonts w:eastAsia="Times New Roman"/>
                <w:b w:val="0"/>
                <w:bCs/>
                <w:color w:val="auto"/>
              </w:rPr>
              <w:t>Perfect</w:t>
            </w:r>
          </w:p>
          <w:p w:rsidR="00444388" w:rsidRPr="00444388" w:rsidRDefault="005744F8" w:rsidP="004443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 w:val="0"/>
                <w:bCs/>
                <w:color w:val="auto"/>
              </w:rPr>
            </w:pPr>
            <w:r>
              <w:rPr>
                <w:rFonts w:eastAsia="Times New Roman"/>
                <w:b w:val="0"/>
                <w:bCs/>
                <w:color w:val="auto"/>
              </w:rPr>
              <w:t xml:space="preserve">Beata </w:t>
            </w:r>
            <w:r w:rsidR="00444388" w:rsidRPr="00444388">
              <w:rPr>
                <w:rFonts w:eastAsia="Times New Roman"/>
                <w:b w:val="0"/>
                <w:bCs/>
                <w:color w:val="auto"/>
              </w:rPr>
              <w:t>Kozidrak</w:t>
            </w:r>
          </w:p>
          <w:p w:rsidR="00444388" w:rsidRPr="00444388" w:rsidRDefault="00444388" w:rsidP="004443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 w:val="0"/>
                <w:bCs/>
                <w:color w:val="auto"/>
              </w:rPr>
            </w:pPr>
            <w:r w:rsidRPr="00444388">
              <w:rPr>
                <w:rFonts w:eastAsia="Times New Roman"/>
                <w:b w:val="0"/>
                <w:bCs/>
                <w:color w:val="auto"/>
              </w:rPr>
              <w:t>De Mono</w:t>
            </w:r>
            <w:bookmarkStart w:id="0" w:name="_GoBack"/>
            <w:bookmarkEnd w:id="0"/>
          </w:p>
          <w:p w:rsidR="00444388" w:rsidRDefault="00444388" w:rsidP="00444388">
            <w:pPr>
              <w:spacing w:after="29" w:line="246" w:lineRule="auto"/>
              <w:ind w:right="90"/>
              <w:jc w:val="both"/>
            </w:pPr>
          </w:p>
          <w:p w:rsidR="00444388" w:rsidRDefault="00444388" w:rsidP="00444388">
            <w:pPr>
              <w:numPr>
                <w:ilvl w:val="0"/>
                <w:numId w:val="6"/>
              </w:numPr>
              <w:spacing w:line="274" w:lineRule="auto"/>
              <w:ind w:right="90" w:hanging="360"/>
              <w:jc w:val="both"/>
            </w:pPr>
            <w:r>
              <w:rPr>
                <w:b w:val="0"/>
              </w:rPr>
              <w:t xml:space="preserve">Zapewnienie prowadzących Galę </w:t>
            </w:r>
          </w:p>
          <w:p w:rsidR="00444388" w:rsidRPr="00F01154" w:rsidRDefault="00444388" w:rsidP="00444388">
            <w:pPr>
              <w:numPr>
                <w:ilvl w:val="0"/>
                <w:numId w:val="6"/>
              </w:numPr>
              <w:spacing w:line="257" w:lineRule="auto"/>
              <w:ind w:right="90" w:hanging="360"/>
              <w:jc w:val="both"/>
              <w:rPr>
                <w:b w:val="0"/>
              </w:rPr>
            </w:pPr>
            <w:r w:rsidRPr="00F01154">
              <w:rPr>
                <w:b w:val="0"/>
              </w:rPr>
              <w:t>Obsługa sceny</w:t>
            </w:r>
          </w:p>
          <w:p w:rsidR="00444388" w:rsidRDefault="00444388" w:rsidP="00444388">
            <w:pPr>
              <w:numPr>
                <w:ilvl w:val="0"/>
                <w:numId w:val="6"/>
              </w:numPr>
              <w:spacing w:line="257" w:lineRule="auto"/>
              <w:ind w:right="90" w:hanging="360"/>
              <w:jc w:val="both"/>
            </w:pPr>
            <w:r>
              <w:rPr>
                <w:b w:val="0"/>
              </w:rPr>
              <w:t xml:space="preserve">Przygotowanie prezentacji multimedialnych </w:t>
            </w:r>
          </w:p>
          <w:p w:rsidR="00444388" w:rsidRPr="001D6EF9" w:rsidRDefault="00444388" w:rsidP="00444388">
            <w:pPr>
              <w:numPr>
                <w:ilvl w:val="0"/>
                <w:numId w:val="6"/>
              </w:numPr>
              <w:spacing w:after="33"/>
              <w:ind w:right="90" w:hanging="360"/>
              <w:jc w:val="both"/>
            </w:pPr>
            <w:r w:rsidRPr="001D6EF9">
              <w:rPr>
                <w:b w:val="0"/>
              </w:rPr>
              <w:t>Statuetki, tabliczki i dyplomy</w:t>
            </w:r>
          </w:p>
          <w:p w:rsidR="00444388" w:rsidRDefault="00444388" w:rsidP="00444388">
            <w:pPr>
              <w:numPr>
                <w:ilvl w:val="0"/>
                <w:numId w:val="6"/>
              </w:numPr>
              <w:spacing w:after="33"/>
              <w:ind w:right="90" w:hanging="360"/>
              <w:jc w:val="both"/>
            </w:pPr>
            <w:r>
              <w:rPr>
                <w:b w:val="0"/>
              </w:rPr>
              <w:t xml:space="preserve">Zaprojektowanie, i wydrukowanie i dystrybucja 500 sztuk </w:t>
            </w:r>
            <w:r w:rsidRPr="00772C24">
              <w:rPr>
                <w:b w:val="0"/>
              </w:rPr>
              <w:t xml:space="preserve">zaproszeń na Galę </w:t>
            </w:r>
          </w:p>
          <w:p w:rsidR="00444388" w:rsidRDefault="00444388" w:rsidP="00444388">
            <w:pPr>
              <w:ind w:firstLine="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1)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1) </w:t>
            </w:r>
          </w:p>
        </w:tc>
      </w:tr>
      <w:tr w:rsidR="00444388" w:rsidTr="001D6EF9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2)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2) </w:t>
            </w:r>
          </w:p>
        </w:tc>
      </w:tr>
      <w:tr w:rsidR="00444388" w:rsidTr="00E66A3F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r>
              <w:rPr>
                <w:b w:val="0"/>
              </w:rPr>
              <w:t xml:space="preserve">3a)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r>
              <w:rPr>
                <w:b w:val="0"/>
              </w:rPr>
              <w:t xml:space="preserve">3a) </w:t>
            </w:r>
          </w:p>
        </w:tc>
      </w:tr>
      <w:tr w:rsidR="00444388" w:rsidTr="00E66A3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444388" w:rsidRDefault="00444388" w:rsidP="00444388">
            <w:pPr>
              <w:rPr>
                <w:b w:val="0"/>
              </w:rPr>
            </w:pPr>
            <w:r>
              <w:rPr>
                <w:b w:val="0"/>
              </w:rPr>
              <w:t>3b</w:t>
            </w:r>
            <w:r w:rsidRPr="00444388">
              <w:rPr>
                <w:b w:val="0"/>
              </w:rPr>
              <w:t xml:space="preserve">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444388" w:rsidRDefault="00444388" w:rsidP="00444388">
            <w:pPr>
              <w:rPr>
                <w:b w:val="0"/>
              </w:rPr>
            </w:pPr>
            <w:r>
              <w:rPr>
                <w:b w:val="0"/>
              </w:rPr>
              <w:t>3b</w:t>
            </w:r>
            <w:r w:rsidRPr="00444388">
              <w:rPr>
                <w:b w:val="0"/>
              </w:rPr>
              <w:t xml:space="preserve">) </w:t>
            </w:r>
          </w:p>
        </w:tc>
      </w:tr>
      <w:tr w:rsidR="00444388" w:rsidTr="00E66A3F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444388" w:rsidRDefault="00444388" w:rsidP="00444388">
            <w:pPr>
              <w:rPr>
                <w:b w:val="0"/>
              </w:rPr>
            </w:pPr>
            <w:r>
              <w:rPr>
                <w:b w:val="0"/>
              </w:rPr>
              <w:t>3c</w:t>
            </w:r>
            <w:r w:rsidRPr="00444388">
              <w:rPr>
                <w:b w:val="0"/>
              </w:rPr>
              <w:t xml:space="preserve">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444388" w:rsidRDefault="00444388" w:rsidP="00444388">
            <w:pPr>
              <w:rPr>
                <w:b w:val="0"/>
              </w:rPr>
            </w:pPr>
            <w:r>
              <w:rPr>
                <w:b w:val="0"/>
              </w:rPr>
              <w:t>3c</w:t>
            </w:r>
            <w:r w:rsidRPr="00444388">
              <w:rPr>
                <w:b w:val="0"/>
              </w:rPr>
              <w:t xml:space="preserve">) </w:t>
            </w:r>
          </w:p>
        </w:tc>
      </w:tr>
      <w:tr w:rsidR="00444388" w:rsidTr="00E66A3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444388" w:rsidRDefault="00444388" w:rsidP="00444388">
            <w:pPr>
              <w:rPr>
                <w:b w:val="0"/>
              </w:rPr>
            </w:pPr>
            <w:r>
              <w:rPr>
                <w:b w:val="0"/>
              </w:rPr>
              <w:t>3d</w:t>
            </w:r>
            <w:r w:rsidRPr="00444388">
              <w:rPr>
                <w:b w:val="0"/>
              </w:rPr>
              <w:t xml:space="preserve">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444388" w:rsidRDefault="00444388" w:rsidP="00444388">
            <w:pPr>
              <w:rPr>
                <w:b w:val="0"/>
              </w:rPr>
            </w:pPr>
            <w:r>
              <w:rPr>
                <w:b w:val="0"/>
              </w:rPr>
              <w:t>3d</w:t>
            </w:r>
            <w:r w:rsidRPr="00444388">
              <w:rPr>
                <w:b w:val="0"/>
              </w:rPr>
              <w:t xml:space="preserve">) </w:t>
            </w:r>
          </w:p>
        </w:tc>
      </w:tr>
      <w:tr w:rsidR="00444388" w:rsidTr="00E66A3F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4) 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4)  </w:t>
            </w:r>
          </w:p>
        </w:tc>
      </w:tr>
      <w:tr w:rsidR="00444388" w:rsidTr="00E66A3F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5)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5) </w:t>
            </w:r>
          </w:p>
        </w:tc>
      </w:tr>
      <w:tr w:rsidR="00444388" w:rsidTr="00E66A3F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6)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6) </w:t>
            </w:r>
          </w:p>
        </w:tc>
      </w:tr>
      <w:tr w:rsidR="00444388" w:rsidTr="00E66A3F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7)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Default="00444388" w:rsidP="00444388">
            <w:pPr>
              <w:ind w:left="77"/>
            </w:pPr>
            <w:r>
              <w:rPr>
                <w:b w:val="0"/>
              </w:rPr>
              <w:t xml:space="preserve">7) </w:t>
            </w:r>
          </w:p>
        </w:tc>
      </w:tr>
      <w:tr w:rsidR="00444388" w:rsidTr="00E66A3F">
        <w:trPr>
          <w:trHeight w:val="9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388" w:rsidRDefault="00444388" w:rsidP="00444388">
            <w:pPr>
              <w:spacing w:after="16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F01154" w:rsidRDefault="00444388" w:rsidP="00444388">
            <w:pPr>
              <w:ind w:left="77"/>
              <w:rPr>
                <w:b w:val="0"/>
              </w:rPr>
            </w:pPr>
            <w:r>
              <w:rPr>
                <w:b w:val="0"/>
              </w:rPr>
              <w:t>8</w:t>
            </w:r>
            <w:r w:rsidRPr="00F01154">
              <w:rPr>
                <w:b w:val="0"/>
              </w:rPr>
              <w:t>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88" w:rsidRPr="00F01154" w:rsidRDefault="00444388" w:rsidP="00444388">
            <w:pPr>
              <w:ind w:left="77"/>
              <w:rPr>
                <w:b w:val="0"/>
              </w:rPr>
            </w:pPr>
            <w:r>
              <w:rPr>
                <w:b w:val="0"/>
              </w:rPr>
              <w:t>8</w:t>
            </w:r>
            <w:r w:rsidRPr="00F01154">
              <w:rPr>
                <w:b w:val="0"/>
              </w:rPr>
              <w:t>)</w:t>
            </w:r>
          </w:p>
        </w:tc>
      </w:tr>
      <w:tr w:rsidR="00F01154" w:rsidTr="00772C24"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4" w:rsidRDefault="00F01154" w:rsidP="00F01154">
            <w:pPr>
              <w:spacing w:after="160"/>
            </w:pPr>
            <w:r>
              <w:t>RAZEM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154" w:rsidRDefault="00F01154" w:rsidP="00F01154">
            <w:pPr>
              <w:ind w:left="77"/>
              <w:rPr>
                <w:b w:val="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154" w:rsidRDefault="00F01154" w:rsidP="00F01154">
            <w:pPr>
              <w:ind w:left="79"/>
              <w:rPr>
                <w:b w:val="0"/>
              </w:rPr>
            </w:pPr>
          </w:p>
        </w:tc>
      </w:tr>
    </w:tbl>
    <w:p w:rsidR="003E7B1B" w:rsidRDefault="00666A77">
      <w:pPr>
        <w:jc w:val="both"/>
      </w:pPr>
      <w:r>
        <w:rPr>
          <w:b w:val="0"/>
        </w:rPr>
        <w:t xml:space="preserve"> </w:t>
      </w:r>
    </w:p>
    <w:sectPr w:rsidR="003E7B1B">
      <w:pgSz w:w="11906" w:h="16838"/>
      <w:pgMar w:top="1421" w:right="1633" w:bottom="18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7BE9"/>
    <w:multiLevelType w:val="hybridMultilevel"/>
    <w:tmpl w:val="B6068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28EB"/>
    <w:multiLevelType w:val="hybridMultilevel"/>
    <w:tmpl w:val="CDEA1BC2"/>
    <w:lvl w:ilvl="0" w:tplc="2778B168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234A2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67E3C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EEB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4CBD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86E32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A61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ECAC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46DD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90A7D"/>
    <w:multiLevelType w:val="hybridMultilevel"/>
    <w:tmpl w:val="1264E086"/>
    <w:lvl w:ilvl="0" w:tplc="1EC4C0C0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DE2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1D6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4158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F3F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EFEE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4FC4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227A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E601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432D2C"/>
    <w:multiLevelType w:val="hybridMultilevel"/>
    <w:tmpl w:val="347CC496"/>
    <w:lvl w:ilvl="0" w:tplc="65E6BA8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09BF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3E8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D97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440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141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B13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A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C35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54E79"/>
    <w:multiLevelType w:val="hybridMultilevel"/>
    <w:tmpl w:val="5C9C5BE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09BF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3E8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D97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440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141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B13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A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C35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40484"/>
    <w:multiLevelType w:val="hybridMultilevel"/>
    <w:tmpl w:val="D47C1B40"/>
    <w:lvl w:ilvl="0" w:tplc="C2A0FD2E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65E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A4194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AE6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AD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E46C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6896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0472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85D3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83225"/>
    <w:multiLevelType w:val="hybridMultilevel"/>
    <w:tmpl w:val="C5749AA6"/>
    <w:lvl w:ilvl="0" w:tplc="4ACE3F84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10A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ECE50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9778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8B13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D91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05B7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C843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81D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1D6EF9"/>
    <w:rsid w:val="003E7B1B"/>
    <w:rsid w:val="00444388"/>
    <w:rsid w:val="005744F8"/>
    <w:rsid w:val="00666A77"/>
    <w:rsid w:val="00772C24"/>
    <w:rsid w:val="00837138"/>
    <w:rsid w:val="008D2D49"/>
    <w:rsid w:val="00E66A3F"/>
    <w:rsid w:val="00F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1307"/>
  <w15:docId w15:val="{F6F3F21B-7588-429F-9C6C-B0EC7A8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Przemysław Szreder</cp:lastModifiedBy>
  <cp:revision>5</cp:revision>
  <dcterms:created xsi:type="dcterms:W3CDTF">2018-05-16T11:21:00Z</dcterms:created>
  <dcterms:modified xsi:type="dcterms:W3CDTF">2018-05-22T12:40:00Z</dcterms:modified>
</cp:coreProperties>
</file>