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77A8" w14:textId="77777777"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14:paraId="0D21391B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4E9888D0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4CC582C1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5036153B" w14:textId="77777777"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14:paraId="45D96095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3F5B2067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25F6D4F4" w14:textId="77777777" w:rsidR="00AB40FE" w:rsidRPr="00647600" w:rsidRDefault="00AB40FE" w:rsidP="00647600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</w:p>
    <w:p w14:paraId="09545DB3" w14:textId="0DFA026A" w:rsidR="00AB40FE" w:rsidRPr="00647600" w:rsidRDefault="00AB40FE" w:rsidP="00647600">
      <w:pPr>
        <w:pStyle w:val="Style43"/>
        <w:shd w:val="clear" w:color="auto" w:fill="auto"/>
        <w:tabs>
          <w:tab w:val="center" w:leader="dot" w:pos="8062"/>
          <w:tab w:val="left" w:pos="8793"/>
        </w:tabs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publicznego (w zapytaniu ofe</w:t>
      </w:r>
      <w:r w:rsidR="003B4966">
        <w:rPr>
          <w:i w:val="0"/>
          <w:color w:val="000000"/>
        </w:rPr>
        <w:t>rtowym) prowadzonym pod znakiem: AO</w:t>
      </w:r>
      <w:r w:rsidR="00BD3FC2">
        <w:rPr>
          <w:i w:val="0"/>
          <w:color w:val="000000"/>
        </w:rPr>
        <w:t>-</w:t>
      </w:r>
      <w:r w:rsidR="003B4966">
        <w:rPr>
          <w:i w:val="0"/>
          <w:color w:val="000000"/>
        </w:rPr>
        <w:t>I/ZP/</w:t>
      </w:r>
      <w:r w:rsidR="00C0193B">
        <w:rPr>
          <w:i w:val="0"/>
          <w:color w:val="000000"/>
        </w:rPr>
        <w:t>11</w:t>
      </w:r>
      <w:r w:rsidR="003B4966">
        <w:rPr>
          <w:i w:val="0"/>
          <w:color w:val="000000"/>
        </w:rPr>
        <w:t>/202</w:t>
      </w:r>
      <w:r w:rsidR="00DD08EF">
        <w:rPr>
          <w:i w:val="0"/>
          <w:color w:val="000000"/>
        </w:rPr>
        <w:t>4</w:t>
      </w:r>
      <w:r w:rsidR="003B4966">
        <w:rPr>
          <w:i w:val="0"/>
          <w:color w:val="000000"/>
        </w:rPr>
        <w:t xml:space="preserve"> </w:t>
      </w:r>
      <w:r w:rsidRPr="00647600">
        <w:rPr>
          <w:i w:val="0"/>
          <w:color w:val="000000"/>
        </w:rPr>
        <w:t>zap</w:t>
      </w:r>
      <w:r w:rsidR="003B4966">
        <w:rPr>
          <w:i w:val="0"/>
          <w:color w:val="000000"/>
        </w:rPr>
        <w:t xml:space="preserve">oznałem </w:t>
      </w:r>
      <w:r w:rsidRPr="00647600">
        <w:rPr>
          <w:i w:val="0"/>
          <w:color w:val="000000"/>
        </w:rPr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14:paraId="049B5354" w14:textId="77777777" w:rsidR="00AB40FE" w:rsidRPr="00647600" w:rsidRDefault="00C0193B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5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14:paraId="6BBE4E95" w14:textId="422D4FCD" w:rsidR="00AB40FE" w:rsidRPr="00647600" w:rsidRDefault="00AB40FE" w:rsidP="00BD3FC2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3B4966">
        <w:rPr>
          <w:rStyle w:val="CharStyle45"/>
          <w:iCs/>
        </w:rPr>
        <w:t xml:space="preserve"> AO</w:t>
      </w:r>
      <w:r w:rsidR="00BD3FC2">
        <w:rPr>
          <w:rStyle w:val="CharStyle45"/>
          <w:iCs/>
        </w:rPr>
        <w:t>-</w:t>
      </w:r>
      <w:r w:rsidR="003B4966">
        <w:rPr>
          <w:rStyle w:val="CharStyle45"/>
          <w:iCs/>
        </w:rPr>
        <w:t>I</w:t>
      </w:r>
      <w:r w:rsidR="00FE1234">
        <w:rPr>
          <w:rStyle w:val="CharStyle45"/>
          <w:iCs/>
        </w:rPr>
        <w:t>/</w:t>
      </w:r>
      <w:r w:rsidR="003B4966">
        <w:rPr>
          <w:rStyle w:val="CharStyle45"/>
          <w:iCs/>
        </w:rPr>
        <w:t>ZP/</w:t>
      </w:r>
      <w:r w:rsidR="00C0193B">
        <w:rPr>
          <w:rStyle w:val="CharStyle45"/>
          <w:iCs/>
        </w:rPr>
        <w:t>11</w:t>
      </w:r>
      <w:bookmarkStart w:id="0" w:name="_GoBack"/>
      <w:bookmarkEnd w:id="0"/>
      <w:r w:rsidR="003B4966">
        <w:rPr>
          <w:rStyle w:val="CharStyle45"/>
          <w:iCs/>
        </w:rPr>
        <w:t>/202</w:t>
      </w:r>
      <w:r w:rsidR="00DD08EF">
        <w:rPr>
          <w:rStyle w:val="CharStyle45"/>
          <w:iCs/>
        </w:rPr>
        <w:t>4</w:t>
      </w:r>
      <w:r w:rsidR="00BD3FC2">
        <w:rPr>
          <w:i w:val="0"/>
        </w:rPr>
        <w:t xml:space="preserve"> </w:t>
      </w: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14:paraId="0C89C532" w14:textId="77777777" w:rsidR="00677D59" w:rsidRDefault="00677D59" w:rsidP="00647600">
      <w:pPr>
        <w:pStyle w:val="Style43"/>
        <w:shd w:val="clear" w:color="auto" w:fill="auto"/>
        <w:spacing w:before="0" w:after="254" w:line="200" w:lineRule="exact"/>
        <w:ind w:left="320"/>
        <w:rPr>
          <w:rStyle w:val="CharStyle45"/>
          <w:iCs/>
        </w:rPr>
      </w:pPr>
    </w:p>
    <w:p w14:paraId="7ED98B75" w14:textId="0596FD8D"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14:paraId="7AC805E8" w14:textId="77777777"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14:paraId="66977F9A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5D072D8E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776B8F07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745AF5B4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6090E576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14:paraId="31BFCF70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(pieczęć i podpis  Wykonawcy/osoby upoważnionej)</w:t>
      </w:r>
    </w:p>
    <w:p w14:paraId="2685C0EC" w14:textId="77777777" w:rsidR="0068660A" w:rsidRPr="00AB40FE" w:rsidRDefault="0068660A" w:rsidP="00AB40FE"/>
    <w:sectPr w:rsidR="0068660A" w:rsidRPr="00AB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6A"/>
    <w:rsid w:val="00065DB4"/>
    <w:rsid w:val="000708F8"/>
    <w:rsid w:val="00244B24"/>
    <w:rsid w:val="002E475C"/>
    <w:rsid w:val="003B4966"/>
    <w:rsid w:val="00436D21"/>
    <w:rsid w:val="004B12E8"/>
    <w:rsid w:val="0051216A"/>
    <w:rsid w:val="00533A10"/>
    <w:rsid w:val="00615524"/>
    <w:rsid w:val="00627ACA"/>
    <w:rsid w:val="00647600"/>
    <w:rsid w:val="00677D59"/>
    <w:rsid w:val="0068660A"/>
    <w:rsid w:val="00706C9F"/>
    <w:rsid w:val="00AB40FE"/>
    <w:rsid w:val="00BA7773"/>
    <w:rsid w:val="00BD3FC2"/>
    <w:rsid w:val="00C0193B"/>
    <w:rsid w:val="00DD08EF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1EF0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rok/2022/pozycja/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Justyna Okoniewska</cp:lastModifiedBy>
  <cp:revision>16</cp:revision>
  <dcterms:created xsi:type="dcterms:W3CDTF">2022-07-29T06:35:00Z</dcterms:created>
  <dcterms:modified xsi:type="dcterms:W3CDTF">2024-04-15T11:31:00Z</dcterms:modified>
</cp:coreProperties>
</file>